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27.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2023.07.03.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2023.07.04.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2023.07.05.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2023.07.06.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2023.07.07.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briós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tojásrántotta (3)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baromfi 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körözött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császár zsemle (1,11)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vajkrém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3,5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1,8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3,8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249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3 g / 0,6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334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5,3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szezám; tejtermék, laktóz;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mustár;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Májgombóc leves (1,3,9)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gránátos kocka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karalábé 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bácskai rizses hús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 püre (7)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Brokkoli krémleves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zúzapörkölt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tészta köret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Tarhonyaleves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vagdalt pogácsa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zöldbabfőzelék (1,7)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451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1,9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515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24 g / 6,2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454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4,1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449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3,7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502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27 g / 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68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57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53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zeller; glutén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glutén; tojás;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kefir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rúd (1,11)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mogyorókrém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keksz (1,7,8)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zalai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319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1,7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6,5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390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2,9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1,3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291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3,7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glutén; szezám;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diófélék; földimogyoró; szója;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földimogyoró; kéndioxid, szulfit; szója; tejtermék, laktóz; tojás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2023-27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2023-06-06T17:04:00Z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